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9" w:rsidRPr="002E4B59" w:rsidRDefault="002E4B59" w:rsidP="002E4B5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B59">
        <w:rPr>
          <w:rFonts w:ascii="Times New Roman" w:hAnsi="Times New Roman" w:cs="Times New Roman"/>
          <w:sz w:val="24"/>
          <w:szCs w:val="24"/>
        </w:rPr>
        <w:t>Сухомлинский Василий Александрович – педагог-новатор Советского периода с украинскими корнями, создатель своей собственной обучающей системы. Член-корреспондент Академии педагогических наук, Герой Социалистического труда, заслуженный учитель.</w:t>
      </w:r>
      <w:r w:rsidRPr="002E4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писатель. Родоначальник педагогической системы, основанной на признании личности ребенка высшей ценностью, на которую должны быть ориентированы процессы воспитания и образования.</w:t>
      </w:r>
    </w:p>
    <w:p w:rsidR="002E4B59" w:rsidRPr="002E4B59" w:rsidRDefault="002E4B59" w:rsidP="002E4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</w:rPr>
      </w:pPr>
      <w:r w:rsidRPr="002E4B59"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</w:rPr>
        <w:t>Имя Василия Сухомлинского часто используется в качестве нарицательного. Он всю жизнь проработал в школе, написал более 600 статей и около 30 книг о воспитании и оказал огромное влияние на развитие всей отечественной педагогики. Книга Василия Сухомлинского «Родительская педагогика» состоит из статей учителя, написанных им в 60-х годах, бесед с родителями и его писем к сыну.</w:t>
      </w:r>
    </w:p>
    <w:p w:rsidR="002E4B59" w:rsidRPr="002E4B59" w:rsidRDefault="002E4B59" w:rsidP="002E4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</w:rPr>
      </w:pPr>
      <w:r w:rsidRPr="002E4B59">
        <w:rPr>
          <w:rFonts w:ascii="Times New Roman" w:hAnsi="Times New Roman" w:cs="Times New Roman"/>
          <w:sz w:val="24"/>
          <w:szCs w:val="24"/>
        </w:rPr>
        <w:t>Василий Сухомлинский родился 28 сентября 1918 года в селе Василевка в Херсонской губернии. Он воспитывался в бедной крестьянской семье. Отец будущего педагога был плотником и столяром, вел активную общественную жизнь. Мать была домохозяйкой и выполняла портяжную работу.</w:t>
      </w:r>
    </w:p>
    <w:p w:rsidR="002E4B59" w:rsidRPr="002E4B59" w:rsidRDefault="002E4B59" w:rsidP="002E4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B59">
        <w:rPr>
          <w:rFonts w:ascii="Times New Roman" w:hAnsi="Times New Roman" w:cs="Times New Roman"/>
          <w:sz w:val="24"/>
          <w:szCs w:val="24"/>
        </w:rPr>
        <w:t xml:space="preserve">Василий обучался в Кременчуге. После окончания рабочего факультета юноша поступил в педагогический институт. Затем он нашел работу в школе. В 1938 году Сухомлинский завершил заочное обучение в Полтавском педагогическом институте. Он </w:t>
      </w:r>
      <w:r w:rsidRPr="002E4B59">
        <w:rPr>
          <w:rFonts w:ascii="Times New Roman" w:hAnsi="Times New Roman" w:cs="Times New Roman"/>
          <w:sz w:val="24"/>
          <w:szCs w:val="24"/>
        </w:rPr>
        <w:lastRenderedPageBreak/>
        <w:t>возвратился домой и начал преподавать украинский язык и литературу.</w:t>
      </w:r>
    </w:p>
    <w:p w:rsidR="002E4B59" w:rsidRPr="002E4B59" w:rsidRDefault="002E4B59" w:rsidP="002E4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B59">
        <w:rPr>
          <w:rFonts w:ascii="Times New Roman" w:hAnsi="Times New Roman" w:cs="Times New Roman"/>
          <w:sz w:val="24"/>
          <w:szCs w:val="24"/>
        </w:rPr>
        <w:t>В 1941 году Василий Сухомлинский ушел на фронт. В следующем году его тяжело ранили под Москвой. Василий чудом выжил. В его груди навсегда остался осколок снаряда. Сухомлинский лечился на Урале и хотел вернуться на фронт. Его не признали годным к службе. Когда Украину освободили от фашистов, Сухомлинский вернулся домой. Он узнал, что супругу и сына замучили в гестапо.</w:t>
      </w:r>
    </w:p>
    <w:p w:rsidR="002E4B59" w:rsidRDefault="002E4B59" w:rsidP="002E4B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B59">
        <w:rPr>
          <w:rFonts w:ascii="Times New Roman" w:hAnsi="Times New Roman" w:cs="Times New Roman"/>
          <w:sz w:val="24"/>
          <w:szCs w:val="24"/>
        </w:rPr>
        <w:t>В 1948 году Василий Александрович стал директором Павлышской школы. На этой должности он пробыл до конца жизни. Сухомлинский является автором множества рассказов, монографий и сказок. Научные работы педагог писал на русском языке. А вот художественную прозу - на украинском языке. Произведения Сухомлинского посвящены воспитанию и обучению молодежи. Книга Василия Александровича «Сердце отдаю детям» была отмечена государственной премией.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F40">
        <w:rPr>
          <w:rFonts w:ascii="Times New Roman" w:hAnsi="Times New Roman" w:cs="Times New Roman"/>
          <w:sz w:val="24"/>
          <w:szCs w:val="24"/>
        </w:rPr>
        <w:t>Известное произведение Сухомлинского - «100 советов учителю». В книге автор рассказывает о том, что дети познают мир и самих себя. Педагог должен иметь хорошие знания и делиться ими с учениками. Но не только в этом заключается его работа. Учитель должен сделать из ребенка настоящего человека, от которого зависит будущее страны.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F40">
        <w:rPr>
          <w:rFonts w:ascii="Times New Roman" w:hAnsi="Times New Roman" w:cs="Times New Roman"/>
          <w:sz w:val="24"/>
          <w:szCs w:val="24"/>
        </w:rPr>
        <w:t>К другим значительным произведениям Сухомлинского относится «Рождение гражданина», «Родительская педагогика», «Мудрая власть коллектива».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F40">
        <w:rPr>
          <w:rFonts w:ascii="Times New Roman" w:hAnsi="Times New Roman" w:cs="Times New Roman"/>
          <w:sz w:val="24"/>
          <w:szCs w:val="24"/>
        </w:rPr>
        <w:lastRenderedPageBreak/>
        <w:t>Василий Сухомлинский - создатель педагогической системы, основанной на принципах гуманизма. Он признает ребенка наивысшей ценностью. Сухомлинский рассказывает о том, что обучение должно дарить радость. В этом важная роль отводится учителю. Нужно не только обучаться, но и сочинять сказки, читать книги, общаться между собой.</w:t>
      </w:r>
    </w:p>
    <w:p w:rsidR="008922E2" w:rsidRPr="008922E2" w:rsidRDefault="008922E2" w:rsidP="00892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F40">
        <w:rPr>
          <w:rFonts w:ascii="Times New Roman" w:hAnsi="Times New Roman" w:cs="Times New Roman"/>
          <w:sz w:val="24"/>
          <w:szCs w:val="24"/>
        </w:rPr>
        <w:t>Сухомлинский разработал режим отдыха и труда школьников. Он говорил, что нужно рано ложиться спать и рано вставать. Умственной деятельностью необходимо заниматься на протяжении 5-10 часов после пробуждения. После этого интенсивность обучения ослабевает. Перед сном нельзя заучивать уроки. От этого ухудшается успеваемость в школе.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922E2">
        <w:rPr>
          <w:rFonts w:ascii="Times New Roman" w:hAnsi="Times New Roman" w:cs="Times New Roman"/>
          <w:sz w:val="24"/>
          <w:szCs w:val="24"/>
        </w:rPr>
        <w:t>а протяжении двадцати двух лет, каждый день встречал на крыльце школы своих учителей и учеников, и каждого знал не только в лицо, но и по имени. Как говорили многие кто знал этого великого человека «он жил школой и практически в школе».</w:t>
      </w:r>
    </w:p>
    <w:p w:rsidR="008922E2" w:rsidRDefault="008922E2" w:rsidP="00892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F40">
        <w:rPr>
          <w:rFonts w:ascii="Times New Roman" w:hAnsi="Times New Roman" w:cs="Times New Roman"/>
          <w:sz w:val="24"/>
          <w:szCs w:val="24"/>
        </w:rPr>
        <w:t>Василий Сухомлинский умер 2 сентября 1970 года в поселке Павлыш Кировоградской области. Причиной смерти стал осколок снаряда, который постоянно ухудшал здоровье. Педагога похоронили на территории Павлышской школы. В честь Сухомлинского назвали Николаевский национальный университет и создали музей.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C5D" w:rsidRDefault="00BD5C5D" w:rsidP="008922E2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BD5C5D" w:rsidRDefault="00BD5C5D" w:rsidP="008922E2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BD5C5D" w:rsidRDefault="00BD5C5D" w:rsidP="008922E2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BD5C5D" w:rsidRDefault="00BD5C5D" w:rsidP="008922E2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8922E2" w:rsidRPr="008922E2" w:rsidRDefault="008922E2" w:rsidP="008922E2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8922E2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lastRenderedPageBreak/>
        <w:t>Известные цитаты В.А. Сухомлинского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Принимать близко к сердцу радости и горести Отечества способен лишь тот, кто не может пройти равнодушно мимо радостей и горестей отдельного человека.</w:t>
      </w:r>
    </w:p>
    <w:p w:rsidR="008922E2" w:rsidRPr="003F6F40" w:rsidRDefault="008922E2" w:rsidP="008922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8922E2" w:rsidRPr="003F6F40" w:rsidRDefault="00DB5F63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Подлинная гуманность означает прежде всего справедливость.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Каждый твой поступок отражается на других людях; не забывай, что рядом с тобой человек.</w:t>
      </w:r>
    </w:p>
    <w:p w:rsidR="008922E2" w:rsidRPr="003F6F40" w:rsidRDefault="008922E2" w:rsidP="008922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Большое зло — зависть. Не завидуй, а радуйся тому, что твой товарищ достиг успехов. Но, радуясь его успехам, стремись обогнать его.</w:t>
      </w:r>
    </w:p>
    <w:p w:rsidR="008922E2" w:rsidRPr="003F6F40" w:rsidRDefault="008922E2" w:rsidP="008922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 xml:space="preserve">Говори о человеке, поступке, явлении, событии то, что ты думаешь. Никогда не стремись угадать, каких слов от тебя кто-то ожидает. </w:t>
      </w:r>
      <w:r w:rsidR="00DB5F63" w:rsidRPr="003F6F40">
        <w:rPr>
          <w:rFonts w:ascii="Times New Roman" w:hAnsi="Times New Roman" w:cs="Times New Roman"/>
          <w:sz w:val="24"/>
          <w:szCs w:val="24"/>
          <w:lang w:eastAsia="ru-RU"/>
        </w:rPr>
        <w:t>Это стремление может сделать из тебя лицемера, подхалима и</w:t>
      </w:r>
      <w:r w:rsidR="00DB5F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B5F63" w:rsidRPr="003F6F40">
        <w:rPr>
          <w:rFonts w:ascii="Times New Roman" w:hAnsi="Times New Roman" w:cs="Times New Roman"/>
          <w:sz w:val="24"/>
          <w:szCs w:val="24"/>
          <w:lang w:eastAsia="ru-RU"/>
        </w:rPr>
        <w:t xml:space="preserve"> в конечном счете — подлеца.</w:t>
      </w:r>
    </w:p>
    <w:p w:rsidR="008922E2" w:rsidRPr="003F6F40" w:rsidRDefault="008922E2" w:rsidP="008922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Любовь — самое интимное и неприкосновенное чувство. Берегите тайны любви.</w:t>
      </w:r>
    </w:p>
    <w:p w:rsidR="008922E2" w:rsidRPr="003F6F40" w:rsidRDefault="008922E2" w:rsidP="008922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Прежде чем полюбить в девушке женщину, полюби в ней человека.</w:t>
      </w:r>
    </w:p>
    <w:p w:rsidR="008922E2" w:rsidRPr="003F6F40" w:rsidRDefault="008922E2" w:rsidP="008922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8922E2" w:rsidRPr="003F6F40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Дети должны жить в мире красоты, игры, сказки, музыки, рисунка, фантазии, творчества.</w:t>
      </w:r>
    </w:p>
    <w:p w:rsidR="008922E2" w:rsidRPr="003F6F40" w:rsidRDefault="008922E2" w:rsidP="008922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8922E2" w:rsidRDefault="008922E2" w:rsidP="008922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F6F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Старость не может быть счастьем. Старость может быть лишь покоем или бедой. Покоем она становится тогда, когда ее уважают. Бедой ее делают забвение и одиночество.</w:t>
      </w:r>
    </w:p>
    <w:p w:rsidR="00821AA0" w:rsidRDefault="00821AA0" w:rsidP="00821AA0">
      <w:pPr>
        <w:pStyle w:val="a3"/>
      </w:pPr>
    </w:p>
    <w:p w:rsidR="00000000" w:rsidRDefault="002E4B59" w:rsidP="00821AA0">
      <w:pPr>
        <w:pStyle w:val="a3"/>
      </w:pPr>
      <w:r>
        <w:t xml:space="preserve">Источник: </w:t>
      </w:r>
      <w:hyperlink r:id="rId4" w:history="1">
        <w:r w:rsidR="00821AA0" w:rsidRPr="000C7025">
          <w:rPr>
            <w:rStyle w:val="a4"/>
          </w:rPr>
          <w:t>https://biographe.ru/uchenie/vasilij-sukhomlinskij</w:t>
        </w:r>
      </w:hyperlink>
    </w:p>
    <w:p w:rsidR="00821AA0" w:rsidRDefault="00821AA0" w:rsidP="00821AA0">
      <w:pPr>
        <w:pStyle w:val="a3"/>
      </w:pPr>
    </w:p>
    <w:p w:rsidR="00821AA0" w:rsidRDefault="00821AA0" w:rsidP="00821AA0">
      <w:pPr>
        <w:pStyle w:val="a3"/>
      </w:pPr>
      <w:r>
        <w:t>Материал:</w:t>
      </w:r>
    </w:p>
    <w:p w:rsidR="00821AA0" w:rsidRDefault="00821AA0" w:rsidP="00821AA0">
      <w:pPr>
        <w:pStyle w:val="a3"/>
      </w:pPr>
      <w:r>
        <w:t>Сухомлинский, Василий Александрович Рассказы для школьников – Москва: РОСМЭН, 2021. – 96 с.</w:t>
      </w:r>
    </w:p>
    <w:p w:rsidR="00821AA0" w:rsidRDefault="00821AA0" w:rsidP="00821AA0">
      <w:pPr>
        <w:pStyle w:val="a3"/>
      </w:pPr>
    </w:p>
    <w:p w:rsidR="00821AA0" w:rsidRDefault="00821AA0" w:rsidP="00821AA0">
      <w:pPr>
        <w:pStyle w:val="a3"/>
      </w:pPr>
    </w:p>
    <w:p w:rsidR="00821AA0" w:rsidRPr="00AF651A" w:rsidRDefault="00821AA0" w:rsidP="00821A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51A">
        <w:rPr>
          <w:sz w:val="24"/>
          <w:szCs w:val="24"/>
        </w:rPr>
        <w:t xml:space="preserve">                                     </w:t>
      </w:r>
      <w:r w:rsidRPr="00AF651A">
        <w:rPr>
          <w:rFonts w:ascii="Times New Roman" w:hAnsi="Times New Roman" w:cs="Times New Roman"/>
          <w:sz w:val="24"/>
          <w:szCs w:val="24"/>
        </w:rPr>
        <w:t>Адрес: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297000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сайт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5" w:history="1">
        <w:r w:rsidRPr="00AF651A">
          <w:rPr>
            <w:rStyle w:val="a4"/>
            <w:sz w:val="24"/>
            <w:szCs w:val="24"/>
            <w:lang w:val="en-US"/>
          </w:rPr>
          <w:t>http://</w:t>
        </w:r>
        <w:r w:rsidRPr="00AF651A">
          <w:rPr>
            <w:rStyle w:val="a4"/>
            <w:sz w:val="24"/>
            <w:szCs w:val="24"/>
          </w:rPr>
          <w:t>кцбс</w:t>
        </w:r>
        <w:r w:rsidRPr="00AF651A">
          <w:rPr>
            <w:rStyle w:val="a4"/>
            <w:sz w:val="24"/>
            <w:szCs w:val="24"/>
            <w:lang w:val="en-US"/>
          </w:rPr>
          <w:t>.</w:t>
        </w:r>
        <w:r w:rsidRPr="00AF651A">
          <w:rPr>
            <w:rStyle w:val="a4"/>
            <w:sz w:val="24"/>
            <w:szCs w:val="24"/>
          </w:rPr>
          <w:t>рф</w:t>
        </w:r>
        <w:r w:rsidRPr="00AF651A">
          <w:rPr>
            <w:rStyle w:val="a4"/>
            <w:sz w:val="24"/>
            <w:szCs w:val="24"/>
            <w:lang w:val="en-US"/>
          </w:rPr>
          <w:t>/</w:t>
        </w:r>
      </w:hyperlink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ВК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AF651A">
          <w:rPr>
            <w:rStyle w:val="a4"/>
            <w:sz w:val="24"/>
            <w:szCs w:val="24"/>
            <w:lang w:val="en-US"/>
          </w:rPr>
          <w:t>https://vk.com/kr_lib</w:t>
        </w:r>
      </w:hyperlink>
    </w:p>
    <w:p w:rsidR="00821AA0" w:rsidRDefault="00821AA0" w:rsidP="00821A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телефон: 2 – 48 – 11</w:t>
      </w:r>
    </w:p>
    <w:p w:rsidR="00821AA0" w:rsidRPr="00AF651A" w:rsidRDefault="00821AA0" w:rsidP="00821A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C5D" w:rsidRDefault="00BD5C5D" w:rsidP="00821AA0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BD5C5D" w:rsidRDefault="00BD5C5D" w:rsidP="00821AA0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821AA0" w:rsidRPr="00FA5406" w:rsidRDefault="00821AA0" w:rsidP="00821AA0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821AA0" w:rsidRPr="00FA5406" w:rsidRDefault="00821AA0" w:rsidP="00821AA0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821AA0" w:rsidRDefault="00821AA0" w:rsidP="00821AA0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821AA0" w:rsidRDefault="00821AA0" w:rsidP="0082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AA0" w:rsidRDefault="00821AA0" w:rsidP="0082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AA0" w:rsidRDefault="00821AA0" w:rsidP="0082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AA0" w:rsidRDefault="00821AA0" w:rsidP="00821AA0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1B8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:rsidR="00821AA0" w:rsidRDefault="00821AA0" w:rsidP="00821AA0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1AA0" w:rsidRDefault="00821AA0" w:rsidP="00821AA0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1AA0" w:rsidRPr="00E34482" w:rsidRDefault="00821AA0" w:rsidP="00821AA0">
      <w:pPr>
        <w:pStyle w:val="a6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МБУК «ЦБС»</w:t>
      </w:r>
    </w:p>
    <w:p w:rsidR="00821AA0" w:rsidRPr="00E34482" w:rsidRDefault="00821AA0" w:rsidP="00821AA0">
      <w:pPr>
        <w:pStyle w:val="a6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821AA0" w:rsidRPr="00BD5C5D" w:rsidRDefault="00821AA0" w:rsidP="0082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</w:pPr>
      <w:r w:rsidRPr="00BD5C5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>105 лет со дня рождения</w:t>
      </w:r>
    </w:p>
    <w:p w:rsidR="00821AA0" w:rsidRPr="00BD5C5D" w:rsidRDefault="00821AA0" w:rsidP="0082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2E4B59">
        <w:rPr>
          <w:rFonts w:ascii="Times New Roman" w:eastAsia="Times New Roman" w:hAnsi="Times New Roman" w:cs="Times New Roman"/>
          <w:b/>
          <w:bCs/>
          <w:i/>
          <w:color w:val="7030A0"/>
          <w:spacing w:val="3"/>
          <w:sz w:val="36"/>
          <w:szCs w:val="36"/>
        </w:rPr>
        <w:t xml:space="preserve">Василия </w:t>
      </w:r>
      <w:r w:rsidRPr="00BD5C5D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Александровича </w:t>
      </w:r>
      <w:r w:rsidRPr="002E4B59">
        <w:rPr>
          <w:rFonts w:ascii="Times New Roman" w:eastAsia="Times New Roman" w:hAnsi="Times New Roman" w:cs="Times New Roman"/>
          <w:b/>
          <w:bCs/>
          <w:i/>
          <w:color w:val="7030A0"/>
          <w:spacing w:val="3"/>
          <w:sz w:val="36"/>
          <w:szCs w:val="36"/>
        </w:rPr>
        <w:t>Сухомлинского</w:t>
      </w:r>
    </w:p>
    <w:p w:rsidR="00821AA0" w:rsidRPr="00AF651A" w:rsidRDefault="00821AA0" w:rsidP="0082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5D" w:rsidRDefault="00BD5C5D" w:rsidP="00821AA0">
      <w:pPr>
        <w:pStyle w:val="a3"/>
      </w:pPr>
    </w:p>
    <w:p w:rsidR="00821AA0" w:rsidRDefault="00821AA0" w:rsidP="00821AA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952750" cy="2667000"/>
            <wp:effectExtent l="19050" t="0" r="0" b="0"/>
            <wp:docPr id="1" name="Рисунок 1" descr="https://image.mel.fm/i/Q/QIXeKwPDpB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Q/QIXeKwPDpB/5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7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5D" w:rsidRDefault="00BD5C5D" w:rsidP="00BD5C5D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BD5C5D" w:rsidRDefault="00BD5C5D" w:rsidP="00BD5C5D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BD5C5D" w:rsidRPr="00BD5C5D" w:rsidRDefault="00BD5C5D" w:rsidP="00BD5C5D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BD5C5D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Для того чтобы воспитать настоящих мужчин, нужно воспитывать настоящих женщин.</w:t>
      </w:r>
    </w:p>
    <w:p w:rsidR="00BD5C5D" w:rsidRDefault="00BD5C5D" w:rsidP="00821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821AA0" w:rsidRPr="00821AA0" w:rsidRDefault="00BD5C5D" w:rsidP="00821A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В. А. Сухомлинский</w:t>
      </w:r>
    </w:p>
    <w:sectPr w:rsidR="00821AA0" w:rsidRPr="00821AA0" w:rsidSect="002E4B5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B59"/>
    <w:rsid w:val="002E4B59"/>
    <w:rsid w:val="00566F22"/>
    <w:rsid w:val="00821AA0"/>
    <w:rsid w:val="008922E2"/>
    <w:rsid w:val="00BD5C5D"/>
    <w:rsid w:val="00DB5F63"/>
    <w:rsid w:val="00F5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B5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E4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E4B59"/>
    <w:rPr>
      <w:color w:val="0000FF"/>
      <w:u w:val="single"/>
    </w:rPr>
  </w:style>
  <w:style w:type="paragraph" w:customStyle="1" w:styleId="publication-headerauthor">
    <w:name w:val="publication-header__author"/>
    <w:basedOn w:val="a"/>
    <w:rsid w:val="002E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b-articlecounter">
    <w:name w:val="b-pb-article__counter"/>
    <w:basedOn w:val="a0"/>
    <w:rsid w:val="002E4B59"/>
  </w:style>
  <w:style w:type="paragraph" w:styleId="a5">
    <w:name w:val="Normal (Web)"/>
    <w:basedOn w:val="a"/>
    <w:uiPriority w:val="99"/>
    <w:semiHidden/>
    <w:unhideWhenUsed/>
    <w:rsid w:val="002E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lead">
    <w:name w:val="b-pb-publication-body__lead"/>
    <w:basedOn w:val="a"/>
    <w:rsid w:val="002E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821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1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35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158">
              <w:marLeft w:val="825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5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1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765">
                  <w:marLeft w:val="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0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r_lib" TargetMode="External"/><Relationship Id="rId5" Type="http://schemas.openxmlformats.org/officeDocument/2006/relationships/hyperlink" Target="http://&#1082;&#1094;&#1073;&#1089;.&#1088;&#1092;/" TargetMode="External"/><Relationship Id="rId4" Type="http://schemas.openxmlformats.org/officeDocument/2006/relationships/hyperlink" Target="https://biographe.ru/uchenie/vasilij-sukhomlinski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10</cp:revision>
  <dcterms:created xsi:type="dcterms:W3CDTF">2023-07-26T11:24:00Z</dcterms:created>
  <dcterms:modified xsi:type="dcterms:W3CDTF">2023-07-26T12:32:00Z</dcterms:modified>
</cp:coreProperties>
</file>